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p14">
  <w:body>
    <w:p w:rsidR="00A66146" w:rsidP="00A66146" w:rsidRDefault="00A66146" w14:paraId="398879B7" w14:textId="24BD9A5C">
      <w:pPr>
        <w:rPr>
          <w:b/>
          <w:bCs/>
          <w:i/>
          <w:iCs/>
          <w:u w:val="single"/>
          <w:lang w:val="en-US"/>
        </w:rPr>
      </w:pPr>
      <w:r w:rsidRPr="00A66146">
        <w:rPr>
          <w:b/>
          <w:bCs/>
          <w:i/>
          <w:iCs/>
          <w:u w:val="single"/>
          <w:lang w:val="en-US"/>
        </w:rPr>
        <w:t>Tuesday 23</w:t>
      </w:r>
      <w:r w:rsidRPr="00A66146">
        <w:rPr>
          <w:b/>
          <w:bCs/>
          <w:i/>
          <w:iCs/>
          <w:u w:val="single"/>
          <w:vertAlign w:val="superscript"/>
          <w:lang w:val="en-US"/>
        </w:rPr>
        <w:t>rd</w:t>
      </w:r>
      <w:r w:rsidRPr="00A66146">
        <w:rPr>
          <w:b/>
          <w:bCs/>
          <w:i/>
          <w:iCs/>
          <w:u w:val="single"/>
          <w:lang w:val="en-US"/>
        </w:rPr>
        <w:t xml:space="preserve"> February 2021</w:t>
      </w:r>
    </w:p>
    <w:p w:rsidR="00A66146" w:rsidP="00A66146" w:rsidRDefault="00A66146" w14:paraId="18D78707" w14:textId="1F63D596">
      <w:pPr>
        <w:rPr>
          <w:b/>
          <w:bCs/>
          <w:i/>
          <w:iCs/>
          <w:u w:val="single"/>
          <w:lang w:val="en-US"/>
        </w:rPr>
      </w:pPr>
    </w:p>
    <w:p w:rsidRPr="00A66146" w:rsidR="00A66146" w:rsidP="00A66146" w:rsidRDefault="00A66146" w14:paraId="6334EE2D" w14:textId="77777777">
      <w:pPr>
        <w:rPr>
          <w:b/>
          <w:bCs/>
          <w:i/>
          <w:iCs/>
          <w:u w:val="single"/>
        </w:rPr>
      </w:pPr>
      <w:r w:rsidRPr="00A66146">
        <w:rPr>
          <w:b/>
          <w:bCs/>
          <w:i/>
          <w:iCs/>
          <w:u w:val="single"/>
          <w:lang w:val="en-US"/>
        </w:rPr>
        <w:t>IALT: understand the term ‘life cycle’ in living creatures.</w:t>
      </w:r>
    </w:p>
    <w:p w:rsidR="00A66146" w:rsidP="00A66146" w:rsidRDefault="00A66146" w14:paraId="25616412" w14:textId="77777777">
      <w:pPr>
        <w:rPr>
          <w:lang w:val="en-US"/>
        </w:rPr>
      </w:pPr>
    </w:p>
    <w:p w:rsidR="00A66146" w:rsidP="00A66146" w:rsidRDefault="00A66146" w14:paraId="3E36803E" w14:textId="2448C3E8">
      <w:pPr>
        <w:rPr>
          <w:lang w:val="en-US"/>
        </w:rPr>
      </w:pPr>
      <w:r w:rsidRPr="00A66146">
        <w:rPr>
          <w:lang w:val="en-US"/>
        </w:rPr>
        <w:t>Your task today is to be as creative as you can be!</w:t>
      </w:r>
    </w:p>
    <w:p w:rsidRPr="00A66146" w:rsidR="00A66146" w:rsidP="00A66146" w:rsidRDefault="00A66146" w14:paraId="16906C0F" w14:textId="77777777"/>
    <w:p w:rsidRPr="00A66146" w:rsidR="00A66146" w:rsidP="00A66146" w:rsidRDefault="00A66146" w14:paraId="4BE29511" w14:textId="77777777">
      <w:r w:rsidRPr="00A66146">
        <w:rPr>
          <w:lang w:val="en-US"/>
        </w:rPr>
        <w:t xml:space="preserve">You need to create a product to show a life cycle from one of the creatures we have looked at today. </w:t>
      </w:r>
    </w:p>
    <w:p w:rsidRPr="00A66146" w:rsidR="00A66146" w:rsidP="00A66146" w:rsidRDefault="00A66146" w14:paraId="4E7D93D4" w14:textId="77777777">
      <w:r w:rsidRPr="00A66146">
        <w:rPr>
          <w:lang w:val="en-US"/>
        </w:rPr>
        <w:t>It can be a poster, PowerPoint, model, comic strip. Anything you like, the only requirement is that you show the full life cycle of either an insect, a bird, an amphibian or a mammal.</w:t>
      </w:r>
    </w:p>
    <w:p w:rsidRPr="00A66146" w:rsidR="00A66146" w:rsidP="00A66146" w:rsidRDefault="00A66146" w14:paraId="429D0003" w14:textId="65858B09">
      <w:r w:rsidRPr="6A8E1A0C" w:rsidR="00A66146">
        <w:rPr>
          <w:lang w:val="en-US"/>
        </w:rPr>
        <w:t>Enjoy and be as creative as you can – we will be looking for work to blog!!</w:t>
      </w:r>
      <w:r w:rsidRPr="6A8E1A0C" w:rsidR="0072154B">
        <w:rPr>
          <w:lang w:val="en-US"/>
        </w:rPr>
        <w:t xml:space="preserve"> Remember to attach them to your assignment or email to your teacher.</w:t>
      </w:r>
    </w:p>
    <w:p w:rsidR="6A8E1A0C" w:rsidP="6A8E1A0C" w:rsidRDefault="6A8E1A0C" w14:paraId="08D23190" w14:textId="09B92F65">
      <w:pPr>
        <w:pStyle w:val="Normal"/>
        <w:rPr>
          <w:lang w:val="en-US"/>
        </w:rPr>
      </w:pPr>
    </w:p>
    <w:p w:rsidR="004760EB" w:rsidRDefault="005D3C9A" w14:paraId="133623B3" w14:textId="2E91E906">
      <w:r w:rsidRPr="6A8E1A0C" w:rsidR="005D3C9A">
        <w:rPr>
          <w:lang w:val="en-US"/>
        </w:rPr>
        <w:t>Remember to attach them to your assignment or email to your teacher.</w:t>
      </w:r>
    </w:p>
    <w:p w:rsidR="6A8E1A0C" w:rsidP="6A8E1A0C" w:rsidRDefault="6A8E1A0C" w14:paraId="03CBBB86" w14:textId="6F3A3E18">
      <w:pPr>
        <w:pStyle w:val="Normal"/>
        <w:rPr>
          <w:lang w:val="en-US"/>
        </w:rPr>
      </w:pPr>
    </w:p>
    <w:p w:rsidR="42FACBC8" w:rsidP="6A8E1A0C" w:rsidRDefault="42FACBC8" w14:paraId="5D36198A" w14:textId="25BE4A17">
      <w:pPr>
        <w:pStyle w:val="Normal"/>
        <w:rPr>
          <w:rFonts w:ascii="Copperplate Gothic Bold" w:hAnsi="Copperplate Gothic Bold" w:eastAsia="Copperplate Gothic Bold" w:cs="Copperplate Gothic Bold"/>
          <w:color w:val="0011FF"/>
          <w:lang w:val="en-US"/>
        </w:rPr>
      </w:pPr>
      <w:r w:rsidRPr="6A8E1A0C" w:rsidR="42FACBC8">
        <w:rPr>
          <w:rFonts w:ascii="Copperplate Gothic Bold" w:hAnsi="Copperplate Gothic Bold" w:eastAsia="Copperplate Gothic Bold" w:cs="Copperplate Gothic Bold"/>
          <w:color w:val="0011FF"/>
          <w:lang w:val="en-US"/>
        </w:rPr>
        <w:t>LIFECYCLE OF A SHARKKKKK:</w:t>
      </w:r>
      <w:r w:rsidRPr="6A8E1A0C" w:rsidR="13DC91BD">
        <w:rPr>
          <w:rFonts w:ascii="Copperplate Gothic Bold" w:hAnsi="Copperplate Gothic Bold" w:eastAsia="Copperplate Gothic Bold" w:cs="Copperplate Gothic Bold"/>
          <w:color w:val="0011FF"/>
          <w:lang w:val="en-US"/>
        </w:rPr>
        <w:t xml:space="preserve"> </w:t>
      </w:r>
    </w:p>
    <w:p w:rsidR="13DC91BD" w:rsidP="6A8E1A0C" w:rsidRDefault="13DC91BD" w14:paraId="616D1A05" w14:textId="4D82A049">
      <w:pPr>
        <w:pStyle w:val="Normal"/>
        <w:rPr>
          <w:rFonts w:ascii="Copperplate Gothic Bold" w:hAnsi="Copperplate Gothic Bold" w:eastAsia="Copperplate Gothic Bold" w:cs="Copperplate Gothic Bold"/>
          <w:color w:val="0011FF"/>
          <w:lang w:val="en-US"/>
        </w:rPr>
      </w:pPr>
      <w:r w:rsidRPr="6A8E1A0C" w:rsidR="13DC91BD">
        <w:rPr>
          <w:rFonts w:ascii="Copperplate Gothic Bold" w:hAnsi="Copperplate Gothic Bold" w:eastAsia="Copperplate Gothic Bold" w:cs="Copperplate Gothic Bold"/>
          <w:color w:val="0011FF"/>
          <w:lang w:val="en-US"/>
        </w:rPr>
        <w:t>The lifecycle  of a shark</w:t>
      </w:r>
    </w:p>
    <w:p w:rsidR="6A8E1A0C" w:rsidP="6A8E1A0C" w:rsidRDefault="6A8E1A0C" w14:paraId="01B82034" w14:textId="3B0CA260">
      <w:pPr>
        <w:pStyle w:val="Normal"/>
        <w:rPr>
          <w:rFonts w:ascii="Copperplate Gothic Bold" w:hAnsi="Copperplate Gothic Bold" w:eastAsia="Copperplate Gothic Bold" w:cs="Copperplate Gothic Bold"/>
          <w:color w:val="0011FF"/>
          <w:lang w:val="en-US"/>
        </w:rPr>
      </w:pPr>
    </w:p>
    <w:p w:rsidR="6A8E1A0C" w:rsidP="6A8E1A0C" w:rsidRDefault="6A8E1A0C" w14:paraId="1257E432" w14:textId="6718174B">
      <w:pPr>
        <w:pStyle w:val="Normal"/>
        <w:rPr>
          <w:rFonts w:ascii="Calibri Light" w:hAnsi="Calibri Light" w:eastAsia="Calibri Light" w:cs="Calibri Light" w:asciiTheme="majorAscii" w:hAnsiTheme="majorAscii" w:eastAsiaTheme="majorAscii" w:cstheme="majorAscii"/>
          <w:color w:val="0011FF"/>
          <w:lang w:val="en-US"/>
        </w:rPr>
      </w:pPr>
    </w:p>
    <w:p w:rsidR="6A8E1A0C" w:rsidP="6A8E1A0C" w:rsidRDefault="6A8E1A0C" w14:paraId="68D65136" w14:textId="330DE81D">
      <w:pPr>
        <w:pStyle w:val="Normal"/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color w:val="0011FF"/>
          <w:u w:val="single"/>
          <w:lang w:val="en-US"/>
        </w:rPr>
      </w:pPr>
    </w:p>
    <w:p w:rsidR="13DC91BD" w:rsidP="6A8E1A0C" w:rsidRDefault="13DC91BD" w14:paraId="0D9F2B84" w14:textId="00C713D9">
      <w:pPr>
        <w:pStyle w:val="Normal"/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color w:val="0011FF"/>
          <w:u w:val="single"/>
          <w:lang w:val="en-US"/>
        </w:rPr>
      </w:pPr>
      <w:r w:rsidRPr="6A8E1A0C" w:rsidR="13DC91BD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color w:val="0011FF"/>
          <w:u w:val="single"/>
          <w:lang w:val="en-US"/>
        </w:rPr>
        <w:t>Adult shark:</w:t>
      </w:r>
    </w:p>
    <w:p w:rsidR="1F40CAB1" w:rsidP="6A8E1A0C" w:rsidRDefault="1F40CAB1" w14:paraId="7EB8CE63" w14:textId="09E0E782">
      <w:pPr>
        <w:pStyle w:val="Normal"/>
      </w:pPr>
      <w:r w:rsidR="1F40CAB1">
        <w:drawing>
          <wp:inline wp14:editId="7E1551F4" wp14:anchorId="7BC606A5">
            <wp:extent cx="3024909" cy="1247775"/>
            <wp:effectExtent l="0" t="0" r="0" b="0"/>
            <wp:docPr id="99675957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e5398346922c4e3c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24909" cy="1247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507A89E" w:rsidP="6A8E1A0C" w:rsidRDefault="7507A89E" w14:paraId="6B4FDCD3" w14:textId="2CFA8C2C">
      <w:pPr>
        <w:pStyle w:val="Normal"/>
      </w:pPr>
      <w:r w:rsidR="7507A89E">
        <w:rPr/>
        <w:t xml:space="preserve">The adult shark is probably </w:t>
      </w:r>
      <w:r w:rsidR="7E0877AD">
        <w:rPr/>
        <w:t xml:space="preserve">the best shark in my option. </w:t>
      </w:r>
      <w:r w:rsidR="715747D7">
        <w:rPr/>
        <w:t>Adult great white sharks grow a maximum size of 20 feet in length and weight about 6,</w:t>
      </w:r>
      <w:r w:rsidR="3918F90A">
        <w:rPr/>
        <w:t xml:space="preserve">600 pounds, wow! </w:t>
      </w:r>
      <w:r w:rsidR="5FDA8AC2">
        <w:rPr/>
        <w:t>Great whites play a special role in the ocean.</w:t>
      </w:r>
    </w:p>
    <w:p w:rsidR="38579E4D" w:rsidP="6A8E1A0C" w:rsidRDefault="38579E4D" w14:paraId="79A53C30" w14:textId="0DC7E3A5">
      <w:pPr>
        <w:pStyle w:val="Normal"/>
        <w:rPr>
          <w:color w:val="FF0000"/>
          <w:sz w:val="18"/>
          <w:szCs w:val="18"/>
        </w:rPr>
      </w:pPr>
      <w:r w:rsidRPr="6A8E1A0C" w:rsidR="38579E4D">
        <w:rPr>
          <w:color w:val="FF0000"/>
          <w:sz w:val="18"/>
          <w:szCs w:val="18"/>
        </w:rPr>
        <w:t>Disclaimer: that picture is from one of my favourite shark movies and is not a real shark that shark on the picture is a megalodon and does not exist a</w:t>
      </w:r>
      <w:r w:rsidRPr="6A8E1A0C" w:rsidR="529E9550">
        <w:rPr>
          <w:color w:val="FF0000"/>
          <w:sz w:val="18"/>
          <w:szCs w:val="18"/>
        </w:rPr>
        <w:t xml:space="preserve">nymore! </w:t>
      </w:r>
    </w:p>
    <w:p w:rsidR="6A8E1A0C" w:rsidP="6A8E1A0C" w:rsidRDefault="6A8E1A0C" w14:paraId="08C94B40" w14:textId="34257940">
      <w:pPr>
        <w:pStyle w:val="Normal"/>
        <w:rPr>
          <w:color w:val="FF0000"/>
          <w:sz w:val="18"/>
          <w:szCs w:val="18"/>
        </w:rPr>
      </w:pPr>
    </w:p>
    <w:p w:rsidR="529E9550" w:rsidP="6A8E1A0C" w:rsidRDefault="529E9550" w14:paraId="638A142A" w14:textId="44CB778E">
      <w:pPr>
        <w:pStyle w:val="Normal"/>
        <w:rPr>
          <w:color w:val="00ECFF"/>
          <w:sz w:val="24"/>
          <w:szCs w:val="24"/>
        </w:rPr>
      </w:pPr>
      <w:r w:rsidRPr="6A8E1A0C" w:rsidR="529E9550">
        <w:rPr>
          <w:color w:val="00ECFF"/>
          <w:sz w:val="24"/>
          <w:szCs w:val="24"/>
        </w:rPr>
        <w:t xml:space="preserve">Oviparity: some sharks </w:t>
      </w:r>
      <w:r w:rsidRPr="6A8E1A0C" w:rsidR="0A7C548E">
        <w:rPr>
          <w:color w:val="00ECFF"/>
          <w:sz w:val="24"/>
          <w:szCs w:val="24"/>
        </w:rPr>
        <w:t xml:space="preserve">lay eggs, which protected in </w:t>
      </w:r>
      <w:proofErr w:type="gramStart"/>
      <w:r w:rsidRPr="6A8E1A0C" w:rsidR="0A7C548E">
        <w:rPr>
          <w:color w:val="00ECFF"/>
          <w:sz w:val="24"/>
          <w:szCs w:val="24"/>
        </w:rPr>
        <w:t>a</w:t>
      </w:r>
      <w:proofErr w:type="gramEnd"/>
      <w:r w:rsidRPr="6A8E1A0C" w:rsidR="0A7C548E">
        <w:rPr>
          <w:color w:val="00ECFF"/>
          <w:sz w:val="24"/>
          <w:szCs w:val="24"/>
        </w:rPr>
        <w:t xml:space="preserve"> egg case.</w:t>
      </w:r>
    </w:p>
    <w:p w:rsidR="0A7C548E" w:rsidP="6A8E1A0C" w:rsidRDefault="0A7C548E" w14:paraId="0B3F4939" w14:textId="73BE321A">
      <w:pPr>
        <w:pStyle w:val="Normal"/>
        <w:rPr>
          <w:color w:val="0011FF"/>
          <w:sz w:val="24"/>
          <w:szCs w:val="24"/>
        </w:rPr>
      </w:pPr>
      <w:r w:rsidRPr="6A8E1A0C" w:rsidR="0A7C548E">
        <w:rPr>
          <w:color w:val="0011FF"/>
          <w:sz w:val="24"/>
          <w:szCs w:val="24"/>
        </w:rPr>
        <w:t xml:space="preserve">Viviparity- This describes baby sharks that live in </w:t>
      </w:r>
      <w:r w:rsidRPr="6A8E1A0C" w:rsidR="55D1CCB1">
        <w:rPr>
          <w:color w:val="0011FF"/>
          <w:sz w:val="24"/>
          <w:szCs w:val="24"/>
        </w:rPr>
        <w:t>their</w:t>
      </w:r>
      <w:r w:rsidRPr="6A8E1A0C" w:rsidR="0A7C548E">
        <w:rPr>
          <w:color w:val="0011FF"/>
          <w:sz w:val="24"/>
          <w:szCs w:val="24"/>
        </w:rPr>
        <w:t xml:space="preserve"> moth</w:t>
      </w:r>
      <w:r w:rsidRPr="6A8E1A0C" w:rsidR="23F174DF">
        <w:rPr>
          <w:color w:val="0011FF"/>
          <w:sz w:val="24"/>
          <w:szCs w:val="24"/>
        </w:rPr>
        <w:t xml:space="preserve">er </w:t>
      </w:r>
      <w:r w:rsidRPr="6A8E1A0C" w:rsidR="34A00D28">
        <w:rPr>
          <w:color w:val="0011FF"/>
          <w:sz w:val="24"/>
          <w:szCs w:val="24"/>
        </w:rPr>
        <w:t>until they are ready to be born. they are born alive</w:t>
      </w:r>
      <w:r w:rsidRPr="6A8E1A0C" w:rsidR="407A3F24">
        <w:rPr>
          <w:color w:val="0011FF"/>
          <w:sz w:val="24"/>
          <w:szCs w:val="24"/>
        </w:rPr>
        <w:t xml:space="preserve"> and fully developed. The hammerhead </w:t>
      </w:r>
      <w:r w:rsidRPr="6A8E1A0C" w:rsidR="407A3F24">
        <w:rPr>
          <w:color w:val="0011FF"/>
          <w:sz w:val="24"/>
          <w:szCs w:val="24"/>
        </w:rPr>
        <w:t>shark's</w:t>
      </w:r>
      <w:r w:rsidRPr="6A8E1A0C" w:rsidR="407A3F24">
        <w:rPr>
          <w:color w:val="0011FF"/>
          <w:sz w:val="24"/>
          <w:szCs w:val="24"/>
        </w:rPr>
        <w:t xml:space="preserve"> life starts like that.</w:t>
      </w:r>
    </w:p>
    <w:p w:rsidR="407A3F24" w:rsidP="6A8E1A0C" w:rsidRDefault="407A3F24" w14:paraId="5A61D074" w14:textId="44633793">
      <w:pPr>
        <w:pStyle w:val="Normal"/>
        <w:rPr>
          <w:color w:val="00ECFF"/>
          <w:sz w:val="24"/>
          <w:szCs w:val="24"/>
        </w:rPr>
      </w:pPr>
      <w:r w:rsidRPr="6A8E1A0C" w:rsidR="407A3F24">
        <w:rPr>
          <w:color w:val="00ECFF"/>
          <w:sz w:val="24"/>
          <w:szCs w:val="24"/>
        </w:rPr>
        <w:t xml:space="preserve">Ovoviviparity- Most sharks lay </w:t>
      </w:r>
      <w:r w:rsidRPr="6A8E1A0C" w:rsidR="1400B8DB">
        <w:rPr>
          <w:color w:val="00ECFF"/>
          <w:sz w:val="24"/>
          <w:szCs w:val="24"/>
        </w:rPr>
        <w:t>eggs that hatch inside of their mother's stomach! Once fully developed they are born</w:t>
      </w:r>
      <w:r w:rsidRPr="6A8E1A0C" w:rsidR="63DE0228">
        <w:rPr>
          <w:color w:val="00ECFF"/>
          <w:sz w:val="24"/>
          <w:szCs w:val="24"/>
        </w:rPr>
        <w:t>. Great white's</w:t>
      </w:r>
      <w:r w:rsidRPr="6A8E1A0C" w:rsidR="63DE0228">
        <w:rPr>
          <w:color w:val="00ECFF"/>
          <w:sz w:val="24"/>
          <w:szCs w:val="24"/>
        </w:rPr>
        <w:t xml:space="preserve"> life starts like this.</w:t>
      </w:r>
    </w:p>
    <w:p w:rsidR="6A8E1A0C" w:rsidP="6A8E1A0C" w:rsidRDefault="6A8E1A0C" w14:paraId="322F4BFF" w14:textId="0DC92396">
      <w:pPr>
        <w:pStyle w:val="Normal"/>
        <w:rPr>
          <w:color w:val="00ECFF"/>
          <w:sz w:val="24"/>
          <w:szCs w:val="24"/>
        </w:rPr>
      </w:pPr>
    </w:p>
    <w:p w:rsidR="63DE0228" w:rsidP="6A8E1A0C" w:rsidRDefault="63DE0228" w14:paraId="319B24B5" w14:textId="1077CB9B">
      <w:pPr>
        <w:pStyle w:val="Normal"/>
        <w:rPr>
          <w:b w:val="1"/>
          <w:bCs w:val="1"/>
          <w:i w:val="1"/>
          <w:iCs w:val="1"/>
          <w:color w:val="0011FF"/>
          <w:sz w:val="24"/>
          <w:szCs w:val="24"/>
          <w:u w:val="single"/>
        </w:rPr>
      </w:pPr>
      <w:r w:rsidRPr="6A8E1A0C" w:rsidR="63DE0228">
        <w:rPr>
          <w:b w:val="1"/>
          <w:bCs w:val="1"/>
          <w:i w:val="1"/>
          <w:iCs w:val="1"/>
          <w:color w:val="0011FF"/>
          <w:sz w:val="24"/>
          <w:szCs w:val="24"/>
          <w:u w:val="single"/>
        </w:rPr>
        <w:t>Pup</w:t>
      </w:r>
    </w:p>
    <w:p w:rsidR="2B1B8139" w:rsidP="6A8E1A0C" w:rsidRDefault="2B1B8139" w14:paraId="5DA52671" w14:textId="40D51733">
      <w:pPr>
        <w:pStyle w:val="Normal"/>
        <w:rPr>
          <w:b w:val="0"/>
          <w:bCs w:val="0"/>
          <w:i w:val="0"/>
          <w:iCs w:val="0"/>
          <w:color w:val="0011FF"/>
          <w:sz w:val="24"/>
          <w:szCs w:val="24"/>
          <w:u w:val="none"/>
        </w:rPr>
      </w:pPr>
      <w:r w:rsidRPr="6A8E1A0C" w:rsidR="2B1B8139">
        <w:rPr>
          <w:b w:val="0"/>
          <w:bCs w:val="0"/>
          <w:i w:val="0"/>
          <w:iCs w:val="0"/>
          <w:color w:val="0011FF"/>
          <w:sz w:val="24"/>
          <w:szCs w:val="24"/>
          <w:u w:val="none"/>
        </w:rPr>
        <w:t xml:space="preserve">A baby shark is called a pup. </w:t>
      </w:r>
    </w:p>
    <w:p w:rsidR="2B1B8139" w:rsidP="6A8E1A0C" w:rsidRDefault="2B1B8139" w14:paraId="611B8FCB" w14:textId="49F06E02">
      <w:pPr>
        <w:pStyle w:val="Normal"/>
        <w:rPr>
          <w:b w:val="0"/>
          <w:bCs w:val="0"/>
          <w:i w:val="0"/>
          <w:iCs w:val="0"/>
          <w:color w:val="0011FF"/>
          <w:sz w:val="24"/>
          <w:szCs w:val="24"/>
          <w:u w:val="none"/>
        </w:rPr>
      </w:pPr>
      <w:r w:rsidRPr="6A8E1A0C" w:rsidR="2B1B8139">
        <w:rPr>
          <w:b w:val="0"/>
          <w:bCs w:val="0"/>
          <w:i w:val="0"/>
          <w:iCs w:val="0"/>
          <w:color w:val="0011FF"/>
          <w:sz w:val="24"/>
          <w:szCs w:val="24"/>
          <w:u w:val="none"/>
        </w:rPr>
        <w:t>Baby sharks</w:t>
      </w:r>
      <w:r w:rsidRPr="6A8E1A0C" w:rsidR="5DF46D88">
        <w:rPr>
          <w:b w:val="0"/>
          <w:bCs w:val="0"/>
          <w:i w:val="0"/>
          <w:iCs w:val="0"/>
          <w:color w:val="0011FF"/>
          <w:sz w:val="24"/>
          <w:szCs w:val="24"/>
          <w:u w:val="none"/>
        </w:rPr>
        <w:t xml:space="preserve"> have to hunt for their own food. They have to take care of </w:t>
      </w:r>
      <w:proofErr w:type="gramStart"/>
      <w:r w:rsidRPr="6A8E1A0C" w:rsidR="4C461064">
        <w:rPr>
          <w:b w:val="0"/>
          <w:bCs w:val="0"/>
          <w:i w:val="0"/>
          <w:iCs w:val="0"/>
          <w:color w:val="0011FF"/>
          <w:sz w:val="24"/>
          <w:szCs w:val="24"/>
          <w:u w:val="none"/>
        </w:rPr>
        <w:t>there</w:t>
      </w:r>
      <w:proofErr w:type="gramEnd"/>
      <w:r w:rsidRPr="6A8E1A0C" w:rsidR="4C461064">
        <w:rPr>
          <w:b w:val="0"/>
          <w:bCs w:val="0"/>
          <w:i w:val="0"/>
          <w:iCs w:val="0"/>
          <w:color w:val="0011FF"/>
          <w:sz w:val="24"/>
          <w:szCs w:val="24"/>
          <w:u w:val="none"/>
        </w:rPr>
        <w:t xml:space="preserve"> Selves</w:t>
      </w:r>
      <w:r w:rsidRPr="6A8E1A0C" w:rsidR="5DF46D88">
        <w:rPr>
          <w:b w:val="0"/>
          <w:bCs w:val="0"/>
          <w:i w:val="0"/>
          <w:iCs w:val="0"/>
          <w:color w:val="0011FF"/>
          <w:sz w:val="24"/>
          <w:szCs w:val="24"/>
          <w:u w:val="none"/>
        </w:rPr>
        <w:t xml:space="preserve"> </w:t>
      </w:r>
      <w:r w:rsidRPr="6A8E1A0C" w:rsidR="13068DB1">
        <w:rPr>
          <w:b w:val="0"/>
          <w:bCs w:val="0"/>
          <w:i w:val="0"/>
          <w:iCs w:val="0"/>
          <w:color w:val="0011FF"/>
          <w:sz w:val="24"/>
          <w:szCs w:val="24"/>
          <w:u w:val="none"/>
        </w:rPr>
        <w:t xml:space="preserve">right after birth, </w:t>
      </w:r>
      <w:r w:rsidRPr="6A8E1A0C" w:rsidR="13DBDE15">
        <w:rPr>
          <w:b w:val="0"/>
          <w:bCs w:val="0"/>
          <w:i w:val="0"/>
          <w:iCs w:val="0"/>
          <w:color w:val="0011FF"/>
          <w:sz w:val="24"/>
          <w:szCs w:val="24"/>
          <w:u w:val="none"/>
        </w:rPr>
        <w:t xml:space="preserve">because they get barely any help from </w:t>
      </w:r>
      <w:proofErr w:type="gramStart"/>
      <w:r w:rsidRPr="6A8E1A0C" w:rsidR="13DBDE15">
        <w:rPr>
          <w:b w:val="0"/>
          <w:bCs w:val="0"/>
          <w:i w:val="0"/>
          <w:iCs w:val="0"/>
          <w:color w:val="0011FF"/>
          <w:sz w:val="24"/>
          <w:szCs w:val="24"/>
          <w:u w:val="none"/>
        </w:rPr>
        <w:t>there</w:t>
      </w:r>
      <w:proofErr w:type="gramEnd"/>
      <w:r w:rsidRPr="6A8E1A0C" w:rsidR="13DBDE15">
        <w:rPr>
          <w:b w:val="0"/>
          <w:bCs w:val="0"/>
          <w:i w:val="0"/>
          <w:iCs w:val="0"/>
          <w:color w:val="0011FF"/>
          <w:sz w:val="24"/>
          <w:szCs w:val="24"/>
          <w:u w:val="none"/>
        </w:rPr>
        <w:t xml:space="preserve"> mothers. </w:t>
      </w:r>
    </w:p>
    <w:p w:rsidR="13DBDE15" w:rsidP="6A8E1A0C" w:rsidRDefault="13DBDE15" w14:paraId="3633FA4A" w14:textId="31DBD839">
      <w:pPr>
        <w:pStyle w:val="Normal"/>
      </w:pPr>
      <w:r w:rsidR="13DBDE15">
        <w:drawing>
          <wp:inline wp14:editId="5E74D769" wp14:anchorId="00701072">
            <wp:extent cx="3880889" cy="2587259"/>
            <wp:effectExtent l="0" t="0" r="0" b="0"/>
            <wp:docPr id="124844854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c29453ad4d2b46b9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80889" cy="25872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A8E1A0C" w:rsidP="6A8E1A0C" w:rsidRDefault="6A8E1A0C" w14:paraId="64AC08DB" w14:textId="00EB4E3B">
      <w:pPr>
        <w:pStyle w:val="Normal"/>
      </w:pPr>
    </w:p>
    <w:p w:rsidR="13DBDE15" w:rsidP="6A8E1A0C" w:rsidRDefault="13DBDE15" w14:paraId="65EB03E6" w14:textId="7427A768">
      <w:pPr>
        <w:pStyle w:val="Normal"/>
        <w:rPr>
          <w:b w:val="1"/>
          <w:bCs w:val="1"/>
          <w:i w:val="1"/>
          <w:iCs w:val="1"/>
          <w:color w:val="0011FF"/>
          <w:u w:val="single"/>
        </w:rPr>
      </w:pPr>
      <w:r w:rsidRPr="6A8E1A0C" w:rsidR="13DBDE15">
        <w:rPr>
          <w:b w:val="1"/>
          <w:bCs w:val="1"/>
          <w:i w:val="1"/>
          <w:iCs w:val="1"/>
          <w:color w:val="0011FF"/>
          <w:u w:val="single"/>
        </w:rPr>
        <w:t>Young:</w:t>
      </w:r>
    </w:p>
    <w:p w:rsidR="4B531598" w:rsidP="6A8E1A0C" w:rsidRDefault="4B531598" w14:paraId="0074CACA" w14:textId="349FD2E8">
      <w:pPr>
        <w:pStyle w:val="Normal"/>
        <w:rPr>
          <w:b w:val="0"/>
          <w:bCs w:val="0"/>
          <w:i w:val="1"/>
          <w:iCs w:val="1"/>
          <w:color w:val="0011FF"/>
          <w:u w:val="none"/>
        </w:rPr>
      </w:pPr>
      <w:r w:rsidRPr="6A8E1A0C" w:rsidR="4B531598">
        <w:rPr>
          <w:b w:val="0"/>
          <w:bCs w:val="0"/>
          <w:i w:val="1"/>
          <w:iCs w:val="1"/>
          <w:color w:val="0011FF"/>
          <w:u w:val="none"/>
        </w:rPr>
        <w:t>Young sharks grow very very slowly. Did u know</w:t>
      </w:r>
      <w:r w:rsidRPr="6A8E1A0C" w:rsidR="29B28D65">
        <w:rPr>
          <w:b w:val="0"/>
          <w:bCs w:val="0"/>
          <w:i w:val="1"/>
          <w:iCs w:val="1"/>
          <w:color w:val="0011FF"/>
          <w:u w:val="none"/>
        </w:rPr>
        <w:t xml:space="preserve">! It takes 5-20 </w:t>
      </w:r>
      <w:proofErr w:type="spellStart"/>
      <w:r w:rsidRPr="6A8E1A0C" w:rsidR="29B28D65">
        <w:rPr>
          <w:b w:val="0"/>
          <w:bCs w:val="0"/>
          <w:i w:val="1"/>
          <w:iCs w:val="1"/>
          <w:color w:val="0011FF"/>
          <w:u w:val="none"/>
        </w:rPr>
        <w:t>yrs</w:t>
      </w:r>
      <w:proofErr w:type="spellEnd"/>
      <w:r w:rsidRPr="6A8E1A0C" w:rsidR="29B28D65">
        <w:rPr>
          <w:b w:val="0"/>
          <w:bCs w:val="0"/>
          <w:i w:val="1"/>
          <w:iCs w:val="1"/>
          <w:color w:val="0011FF"/>
          <w:u w:val="none"/>
        </w:rPr>
        <w:t xml:space="preserve"> for a shark to be </w:t>
      </w:r>
      <w:proofErr w:type="gramStart"/>
      <w:r w:rsidRPr="6A8E1A0C" w:rsidR="29B28D65">
        <w:rPr>
          <w:b w:val="0"/>
          <w:bCs w:val="0"/>
          <w:i w:val="1"/>
          <w:iCs w:val="1"/>
          <w:color w:val="0011FF"/>
          <w:u w:val="none"/>
        </w:rPr>
        <w:t>a</w:t>
      </w:r>
      <w:proofErr w:type="gramEnd"/>
      <w:r w:rsidRPr="6A8E1A0C" w:rsidR="29B28D65">
        <w:rPr>
          <w:b w:val="0"/>
          <w:bCs w:val="0"/>
          <w:i w:val="1"/>
          <w:iCs w:val="1"/>
          <w:color w:val="0011FF"/>
          <w:u w:val="none"/>
        </w:rPr>
        <w:t xml:space="preserve"> adult!! WOW! It can live </w:t>
      </w:r>
      <w:r w:rsidRPr="6A8E1A0C" w:rsidR="2D5BBDCE">
        <w:rPr>
          <w:b w:val="0"/>
          <w:bCs w:val="0"/>
          <w:i w:val="1"/>
          <w:iCs w:val="1"/>
          <w:color w:val="0011FF"/>
          <w:u w:val="none"/>
        </w:rPr>
        <w:t xml:space="preserve">for about 70 years too. </w:t>
      </w:r>
      <w:r w:rsidRPr="6A8E1A0C" w:rsidR="0F646604">
        <w:rPr>
          <w:b w:val="0"/>
          <w:bCs w:val="0"/>
          <w:i w:val="1"/>
          <w:iCs w:val="1"/>
          <w:color w:val="0011FF"/>
          <w:u w:val="none"/>
        </w:rPr>
        <w:t xml:space="preserve">They are mostly found in Australia, south </w:t>
      </w:r>
      <w:r w:rsidRPr="6A8E1A0C" w:rsidR="1ABA65DE">
        <w:rPr>
          <w:b w:val="0"/>
          <w:bCs w:val="0"/>
          <w:i w:val="1"/>
          <w:iCs w:val="1"/>
          <w:color w:val="0011FF"/>
          <w:u w:val="none"/>
        </w:rPr>
        <w:t>Africa</w:t>
      </w:r>
      <w:r w:rsidRPr="6A8E1A0C" w:rsidR="0F646604">
        <w:rPr>
          <w:b w:val="0"/>
          <w:bCs w:val="0"/>
          <w:i w:val="1"/>
          <w:iCs w:val="1"/>
          <w:color w:val="0011FF"/>
          <w:u w:val="none"/>
        </w:rPr>
        <w:t xml:space="preserve">, and </w:t>
      </w:r>
      <w:r w:rsidRPr="6A8E1A0C" w:rsidR="5D087B78">
        <w:rPr>
          <w:b w:val="0"/>
          <w:bCs w:val="0"/>
          <w:i w:val="1"/>
          <w:iCs w:val="1"/>
          <w:color w:val="0011FF"/>
          <w:u w:val="none"/>
        </w:rPr>
        <w:t>California</w:t>
      </w:r>
      <w:r w:rsidRPr="6A8E1A0C" w:rsidR="0F646604">
        <w:rPr>
          <w:b w:val="0"/>
          <w:bCs w:val="0"/>
          <w:i w:val="1"/>
          <w:iCs w:val="1"/>
          <w:color w:val="0011FF"/>
          <w:u w:val="none"/>
        </w:rPr>
        <w:t xml:space="preserve">. </w:t>
      </w:r>
      <w:proofErr w:type="gramStart"/>
      <w:r w:rsidRPr="6A8E1A0C" w:rsidR="31582C78">
        <w:rPr>
          <w:b w:val="0"/>
          <w:bCs w:val="0"/>
          <w:i w:val="1"/>
          <w:iCs w:val="1"/>
          <w:color w:val="0011FF"/>
          <w:u w:val="none"/>
        </w:rPr>
        <w:t>There</w:t>
      </w:r>
      <w:proofErr w:type="gramEnd"/>
      <w:r w:rsidRPr="6A8E1A0C" w:rsidR="31582C78">
        <w:rPr>
          <w:b w:val="0"/>
          <w:bCs w:val="0"/>
          <w:i w:val="1"/>
          <w:iCs w:val="1"/>
          <w:color w:val="0011FF"/>
          <w:u w:val="none"/>
        </w:rPr>
        <w:t xml:space="preserve"> diet is small-toothed whales. </w:t>
      </w:r>
    </w:p>
    <w:p w:rsidR="3CAE2C52" w:rsidP="6A8E1A0C" w:rsidRDefault="3CAE2C52" w14:paraId="1F5F5D59" w14:textId="251564E5">
      <w:pPr>
        <w:pStyle w:val="Normal"/>
      </w:pPr>
      <w:r w:rsidR="3CAE2C52">
        <w:drawing>
          <wp:inline wp14:editId="1AC55186" wp14:anchorId="25297B31">
            <wp:extent cx="1993900" cy="1495425"/>
            <wp:effectExtent l="0" t="0" r="0" b="0"/>
            <wp:docPr id="114568805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290ee89fef714e64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93900" cy="1495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A8E1A0C" w:rsidP="6A8E1A0C" w:rsidRDefault="6A8E1A0C" w14:paraId="77E39DAE" w14:textId="5F40D690">
      <w:pPr>
        <w:pStyle w:val="Normal"/>
        <w:rPr>
          <w:b w:val="0"/>
          <w:bCs w:val="0"/>
          <w:i w:val="0"/>
          <w:iCs w:val="0"/>
          <w:color w:val="0011FF"/>
          <w:sz w:val="24"/>
          <w:szCs w:val="24"/>
          <w:u w:val="none"/>
        </w:rPr>
      </w:pPr>
    </w:p>
    <w:p w:rsidR="6A8E1A0C" w:rsidP="6A8E1A0C" w:rsidRDefault="6A8E1A0C" w14:paraId="5AC653BF" w14:textId="63D18AA9">
      <w:pPr>
        <w:pStyle w:val="Normal"/>
        <w:rPr>
          <w:color w:val="0011FF"/>
          <w:sz w:val="24"/>
          <w:szCs w:val="24"/>
        </w:rPr>
      </w:pPr>
    </w:p>
    <w:p w:rsidR="3918F90A" w:rsidP="6A8E1A0C" w:rsidRDefault="3918F90A" w14:paraId="5C159801" w14:textId="259A848A">
      <w:pPr>
        <w:pStyle w:val="Normal"/>
      </w:pPr>
    </w:p>
    <w:p w:rsidR="6A8E1A0C" w:rsidP="6A8E1A0C" w:rsidRDefault="6A8E1A0C" w14:paraId="196A41CD" w14:textId="60B580BF">
      <w:pPr>
        <w:pStyle w:val="Normal"/>
        <w:rPr>
          <w:rFonts w:ascii="Copperplate Gothic Bold" w:hAnsi="Copperplate Gothic Bold" w:eastAsia="Copperplate Gothic Bold" w:cs="Copperplate Gothic Bold"/>
          <w:color w:val="0011FF"/>
          <w:lang w:val="en-US"/>
        </w:rPr>
      </w:pPr>
    </w:p>
    <w:p w:rsidR="6A8E1A0C" w:rsidP="6A8E1A0C" w:rsidRDefault="6A8E1A0C" w14:paraId="3FF28525" w14:textId="4E72F149">
      <w:pPr>
        <w:pStyle w:val="Normal"/>
        <w:rPr>
          <w:rFonts w:ascii="Copperplate Gothic Bold" w:hAnsi="Copperplate Gothic Bold" w:eastAsia="Copperplate Gothic Bold" w:cs="Copperplate Gothic Bold"/>
          <w:color w:val="0011FF"/>
          <w:lang w:val="en-US"/>
        </w:rPr>
      </w:pPr>
    </w:p>
    <w:p w:rsidR="6A8E1A0C" w:rsidP="6A8E1A0C" w:rsidRDefault="6A8E1A0C" w14:paraId="6E872338" w14:textId="16A76567">
      <w:pPr>
        <w:pStyle w:val="Normal"/>
        <w:rPr>
          <w:rFonts w:ascii="Copperplate Gothic Bold" w:hAnsi="Copperplate Gothic Bold" w:eastAsia="Copperplate Gothic Bold" w:cs="Copperplate Gothic Bold"/>
          <w:color w:val="0011FF"/>
          <w:lang w:val="en-US"/>
        </w:rPr>
      </w:pPr>
    </w:p>
    <w:sectPr w:rsidR="004760EB" w:rsidSect="007947A0">
      <w:pgSz w:w="11900" w:h="16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1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6146"/>
    <w:rsid w:val="0000A0B9"/>
    <w:rsid w:val="002B03ED"/>
    <w:rsid w:val="003C6100"/>
    <w:rsid w:val="004D5CDA"/>
    <w:rsid w:val="004F157C"/>
    <w:rsid w:val="00527C3E"/>
    <w:rsid w:val="005D3C9A"/>
    <w:rsid w:val="00605F63"/>
    <w:rsid w:val="0072154B"/>
    <w:rsid w:val="00731AE2"/>
    <w:rsid w:val="007402B8"/>
    <w:rsid w:val="007620FF"/>
    <w:rsid w:val="007947A0"/>
    <w:rsid w:val="009B6DB9"/>
    <w:rsid w:val="00A66146"/>
    <w:rsid w:val="00AF6D55"/>
    <w:rsid w:val="00BD069E"/>
    <w:rsid w:val="00EC7C77"/>
    <w:rsid w:val="00F03CBE"/>
    <w:rsid w:val="04E54CB3"/>
    <w:rsid w:val="0572C666"/>
    <w:rsid w:val="05A6827E"/>
    <w:rsid w:val="06811D14"/>
    <w:rsid w:val="0774E007"/>
    <w:rsid w:val="0A7C548E"/>
    <w:rsid w:val="0CF05E98"/>
    <w:rsid w:val="0F646604"/>
    <w:rsid w:val="111BC24D"/>
    <w:rsid w:val="13068DB1"/>
    <w:rsid w:val="13DBDE15"/>
    <w:rsid w:val="13DC91BD"/>
    <w:rsid w:val="1400B8DB"/>
    <w:rsid w:val="157A0D39"/>
    <w:rsid w:val="1771DB74"/>
    <w:rsid w:val="1A876097"/>
    <w:rsid w:val="1AA088F4"/>
    <w:rsid w:val="1AA97C36"/>
    <w:rsid w:val="1ABA65DE"/>
    <w:rsid w:val="1D6BF6C1"/>
    <w:rsid w:val="1F40CAB1"/>
    <w:rsid w:val="203E2324"/>
    <w:rsid w:val="23A8510E"/>
    <w:rsid w:val="23F174DF"/>
    <w:rsid w:val="242E42DD"/>
    <w:rsid w:val="246986D9"/>
    <w:rsid w:val="260DDB3D"/>
    <w:rsid w:val="288CFD08"/>
    <w:rsid w:val="28EF4A39"/>
    <w:rsid w:val="293CF7FC"/>
    <w:rsid w:val="29B28D65"/>
    <w:rsid w:val="2A30BAEF"/>
    <w:rsid w:val="2A728AB0"/>
    <w:rsid w:val="2AAE6529"/>
    <w:rsid w:val="2B1B8139"/>
    <w:rsid w:val="2C8DFD89"/>
    <w:rsid w:val="2D5BBDCE"/>
    <w:rsid w:val="2DDCAD07"/>
    <w:rsid w:val="2F89C3D2"/>
    <w:rsid w:val="3031D140"/>
    <w:rsid w:val="3064B877"/>
    <w:rsid w:val="3086D416"/>
    <w:rsid w:val="31582C78"/>
    <w:rsid w:val="34A00D28"/>
    <w:rsid w:val="34CBF6A5"/>
    <w:rsid w:val="36F6159A"/>
    <w:rsid w:val="37D0B030"/>
    <w:rsid w:val="38579E4D"/>
    <w:rsid w:val="3918F90A"/>
    <w:rsid w:val="3A2DB65C"/>
    <w:rsid w:val="3BB84BE6"/>
    <w:rsid w:val="3CAE2C52"/>
    <w:rsid w:val="3D541C47"/>
    <w:rsid w:val="3DEAEEDE"/>
    <w:rsid w:val="3F22D3DF"/>
    <w:rsid w:val="407A3F24"/>
    <w:rsid w:val="42FACBC8"/>
    <w:rsid w:val="445A3062"/>
    <w:rsid w:val="448D1799"/>
    <w:rsid w:val="46FAFE8D"/>
    <w:rsid w:val="4A1083B0"/>
    <w:rsid w:val="4AF3D51A"/>
    <w:rsid w:val="4B531598"/>
    <w:rsid w:val="4C461064"/>
    <w:rsid w:val="4FF9D365"/>
    <w:rsid w:val="529E9550"/>
    <w:rsid w:val="55D1CCB1"/>
    <w:rsid w:val="5CC71B96"/>
    <w:rsid w:val="5D087B78"/>
    <w:rsid w:val="5DF46D88"/>
    <w:rsid w:val="5FDA8AC2"/>
    <w:rsid w:val="61F7E4EE"/>
    <w:rsid w:val="63DE0228"/>
    <w:rsid w:val="66F3EFAB"/>
    <w:rsid w:val="6801E0B7"/>
    <w:rsid w:val="698C7641"/>
    <w:rsid w:val="6A8E1A0C"/>
    <w:rsid w:val="6E5FE764"/>
    <w:rsid w:val="715747D7"/>
    <w:rsid w:val="73335887"/>
    <w:rsid w:val="7507A89E"/>
    <w:rsid w:val="78180481"/>
    <w:rsid w:val="79B3D4E2"/>
    <w:rsid w:val="7E0877AD"/>
    <w:rsid w:val="7ED1034C"/>
    <w:rsid w:val="7F50A5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4AC2204"/>
  <w14:defaultImageDpi w14:val="32767"/>
  <w15:chartTrackingRefBased/>
  <w15:docId w15:val="{D36C788C-FDCD-8643-AFEA-29C591DAA1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6638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4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3.xml" Id="rId8" /><Relationship Type="http://schemas.openxmlformats.org/officeDocument/2006/relationships/webSettings" Target="webSettings.xml" Id="rId3" /><Relationship Type="http://schemas.openxmlformats.org/officeDocument/2006/relationships/customXml" Target="../customXml/item2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customXml" Target="../customXml/item1.xml" Id="rId6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image" Target="/media/image.jpg" Id="Re5398346922c4e3c" /><Relationship Type="http://schemas.openxmlformats.org/officeDocument/2006/relationships/image" Target="/media/image2.jpg" Id="Rc29453ad4d2b46b9" /><Relationship Type="http://schemas.openxmlformats.org/officeDocument/2006/relationships/image" Target="/media/image3.jpg" Id="R290ee89fef714e6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F0EA0DB94D9E24D9F4E497927B818F2" ma:contentTypeVersion="11" ma:contentTypeDescription="Create a new document." ma:contentTypeScope="" ma:versionID="5b5851099629fcc2b72ff1ec002f1030">
  <xsd:schema xmlns:xsd="http://www.w3.org/2001/XMLSchema" xmlns:xs="http://www.w3.org/2001/XMLSchema" xmlns:p="http://schemas.microsoft.com/office/2006/metadata/properties" xmlns:ns2="5f0b4a56-978a-4cf2-9b53-cf07f2dab36b" targetNamespace="http://schemas.microsoft.com/office/2006/metadata/properties" ma:root="true" ma:fieldsID="f6b1520d3893c47b251e6d63863e8830" ns2:_="">
    <xsd:import namespace="5f0b4a56-978a-4cf2-9b53-cf07f2dab36b"/>
    <xsd:element name="properties">
      <xsd:complexType>
        <xsd:sequence>
          <xsd:element name="documentManagement">
            <xsd:complexType>
              <xsd:all>
                <xsd:element ref="ns2:ReferenceId" minOccurs="0"/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0b4a56-978a-4cf2-9b53-cf07f2dab36b" elementFormDefault="qualified">
    <xsd:import namespace="http://schemas.microsoft.com/office/2006/documentManagement/types"/>
    <xsd:import namespace="http://schemas.microsoft.com/office/infopath/2007/PartnerControls"/>
    <xsd:element name="ReferenceId" ma:index="8" nillable="true" ma:displayName="ReferenceId" ma:indexed="true" ma:internalName="ReferenceId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ReferenceId xmlns="5f0b4a56-978a-4cf2-9b53-cf07f2dab36b" xsi:nil="true"/>
  </documentManagement>
</p:properties>
</file>

<file path=customXml/itemProps1.xml><?xml version="1.0" encoding="utf-8"?>
<ds:datastoreItem xmlns:ds="http://schemas.openxmlformats.org/officeDocument/2006/customXml" ds:itemID="{C718DDC2-BC9B-42BE-93B9-5FCD1A032952}"/>
</file>

<file path=customXml/itemProps2.xml><?xml version="1.0" encoding="utf-8"?>
<ds:datastoreItem xmlns:ds="http://schemas.openxmlformats.org/officeDocument/2006/customXml" ds:itemID="{50741390-B400-4A24-A2A6-F7D96D1C5357}"/>
</file>

<file path=customXml/itemProps3.xml><?xml version="1.0" encoding="utf-8"?>
<ds:datastoreItem xmlns:ds="http://schemas.openxmlformats.org/officeDocument/2006/customXml" ds:itemID="{302E90E6-9AC9-4110-9641-8C2A086FF4A9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Ross Kettle</dc:creator>
  <keywords/>
  <dc:description/>
  <lastModifiedBy>Brooke LLOYD</lastModifiedBy>
  <revision>5</revision>
  <dcterms:created xsi:type="dcterms:W3CDTF">2021-02-12T14:30:00.0000000Z</dcterms:created>
  <dcterms:modified xsi:type="dcterms:W3CDTF">2021-02-23T15:40:39.7384247Z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0x0101005F0EA0DB94D9E24D9F4E497927B818F2</vt:lpwstr>
  </property>
</Properties>
</file>