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853" w:type="dxa"/>
        <w:tblBorders>
          <w:top w:val="single" w:sz="18" w:space="0" w:color="0070C0"/>
          <w:left w:val="single" w:sz="18" w:space="0" w:color="0070C0"/>
          <w:bottom w:val="single" w:sz="18" w:space="0" w:color="0070C0"/>
          <w:right w:val="single" w:sz="18" w:space="0" w:color="0070C0"/>
          <w:insideH w:val="single" w:sz="18" w:space="0" w:color="0070C0"/>
          <w:insideV w:val="single" w:sz="18" w:space="0" w:color="0070C0"/>
        </w:tblBorders>
        <w:tblLook w:val="04A0" w:firstRow="1" w:lastRow="0" w:firstColumn="1" w:lastColumn="0" w:noHBand="0" w:noVBand="1"/>
      </w:tblPr>
      <w:tblGrid>
        <w:gridCol w:w="2969"/>
        <w:gridCol w:w="2969"/>
        <w:gridCol w:w="2970"/>
        <w:gridCol w:w="2970"/>
        <w:gridCol w:w="2975"/>
      </w:tblGrid>
      <w:tr w:rsidR="00212E45" w14:paraId="50FE9B79" w14:textId="77777777" w:rsidTr="008C097C">
        <w:trPr>
          <w:trHeight w:val="777"/>
        </w:trPr>
        <w:tc>
          <w:tcPr>
            <w:tcW w:w="14853" w:type="dxa"/>
            <w:gridSpan w:val="5"/>
          </w:tcPr>
          <w:p w14:paraId="37187796" w14:textId="4DEB4A8C" w:rsidR="00212E45" w:rsidRPr="00F6766E" w:rsidRDefault="00053B18" w:rsidP="00212E45">
            <w:pPr>
              <w:jc w:val="center"/>
              <w:rPr>
                <w:rFonts w:ascii="XCCW Joined 8a" w:hAnsi="XCCW Joined 8a"/>
                <w:sz w:val="28"/>
                <w:szCs w:val="28"/>
              </w:rPr>
            </w:pPr>
            <w:r w:rsidRPr="00F6766E">
              <w:rPr>
                <w:rFonts w:ascii="XCCW Joined 8a" w:hAnsi="XCCW Joined 8a"/>
              </w:rPr>
              <w:t xml:space="preserve">Children can choose a piece of homework they would like to focus on each week. They do not have to do </w:t>
            </w:r>
            <w:proofErr w:type="gramStart"/>
            <w:r w:rsidRPr="00F6766E">
              <w:rPr>
                <w:rFonts w:ascii="XCCW Joined 8a" w:hAnsi="XCCW Joined 8a"/>
              </w:rPr>
              <w:t>ALL of</w:t>
            </w:r>
            <w:proofErr w:type="gramEnd"/>
            <w:r w:rsidRPr="00F6766E">
              <w:rPr>
                <w:rFonts w:ascii="XCCW Joined 8a" w:hAnsi="XCCW Joined 8a"/>
              </w:rPr>
              <w:t xml:space="preserve"> the tasks, </w:t>
            </w:r>
            <w:r w:rsidR="006751DF" w:rsidRPr="00F6766E">
              <w:rPr>
                <w:rFonts w:ascii="XCCW Joined 8a" w:hAnsi="XCCW Joined 8a"/>
              </w:rPr>
              <w:t xml:space="preserve">just ONE PER WEEK. They can choose to record in their book, send in photos or </w:t>
            </w:r>
            <w:r w:rsidR="00F6766E" w:rsidRPr="00F6766E">
              <w:rPr>
                <w:rFonts w:ascii="XCCW Joined 8a" w:hAnsi="XCCW Joined 8a"/>
              </w:rPr>
              <w:t xml:space="preserve">bring the homework in to show. </w:t>
            </w:r>
          </w:p>
        </w:tc>
      </w:tr>
      <w:tr w:rsidR="00212E45" w14:paraId="2E9FD161" w14:textId="77777777" w:rsidTr="008C097C">
        <w:trPr>
          <w:trHeight w:val="1950"/>
        </w:trPr>
        <w:tc>
          <w:tcPr>
            <w:tcW w:w="2969" w:type="dxa"/>
          </w:tcPr>
          <w:p w14:paraId="529F4879" w14:textId="1B8A0A13" w:rsidR="00212E45" w:rsidRPr="00F6766E" w:rsidRDefault="00F375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Imagine you have a time machine, what questions would you ask the Mayans? </w:t>
            </w:r>
          </w:p>
        </w:tc>
        <w:tc>
          <w:tcPr>
            <w:tcW w:w="2969" w:type="dxa"/>
          </w:tcPr>
          <w:p w14:paraId="43AC29CA" w14:textId="1DA512F5" w:rsidR="00212E45" w:rsidRPr="00F6766E" w:rsidRDefault="00F375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The Maya farmed Maize and chocolate. Cook something with sweetcorn or chocolate in it! </w:t>
            </w:r>
          </w:p>
        </w:tc>
        <w:tc>
          <w:tcPr>
            <w:tcW w:w="2970" w:type="dxa"/>
          </w:tcPr>
          <w:p w14:paraId="3ECC106F" w14:textId="4501B2A6" w:rsidR="00212E45" w:rsidRPr="00F6766E" w:rsidRDefault="00F375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Create a picture of a Mayan god using any chosen medium. </w:t>
            </w:r>
          </w:p>
        </w:tc>
        <w:tc>
          <w:tcPr>
            <w:tcW w:w="2970" w:type="dxa"/>
          </w:tcPr>
          <w:p w14:paraId="359F5B4D" w14:textId="7290A226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>The Mayans used a base 20 number system. Can you research and write the numbers 1-20 in Mayan numbers?</w:t>
            </w:r>
          </w:p>
        </w:tc>
        <w:tc>
          <w:tcPr>
            <w:tcW w:w="2975" w:type="dxa"/>
          </w:tcPr>
          <w:p w14:paraId="3D7E5ECE" w14:textId="5A614C92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Write a newspaper article announcing that a new Mayan pyramid or tomb has been discovered. </w:t>
            </w:r>
          </w:p>
        </w:tc>
      </w:tr>
      <w:tr w:rsidR="00212E45" w14:paraId="1A4954F5" w14:textId="77777777" w:rsidTr="008C097C">
        <w:trPr>
          <w:trHeight w:val="1809"/>
        </w:trPr>
        <w:tc>
          <w:tcPr>
            <w:tcW w:w="2969" w:type="dxa"/>
          </w:tcPr>
          <w:p w14:paraId="44305386" w14:textId="13BB0B54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>Make a moving Mayan calendar.</w:t>
            </w:r>
          </w:p>
        </w:tc>
        <w:tc>
          <w:tcPr>
            <w:tcW w:w="2969" w:type="dxa"/>
          </w:tcPr>
          <w:p w14:paraId="0D011AFE" w14:textId="094D8A2D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Make a Mayan pyramid. </w:t>
            </w:r>
          </w:p>
        </w:tc>
        <w:tc>
          <w:tcPr>
            <w:tcW w:w="2970" w:type="dxa"/>
          </w:tcPr>
          <w:p w14:paraId="7E75378B" w14:textId="1FEB2BB4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Make a Mayan instrument. </w:t>
            </w:r>
          </w:p>
        </w:tc>
        <w:tc>
          <w:tcPr>
            <w:tcW w:w="2970" w:type="dxa"/>
          </w:tcPr>
          <w:p w14:paraId="71E0D551" w14:textId="2B710E62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Who was the most famous Mayan King or Queen? Describe them. </w:t>
            </w:r>
          </w:p>
        </w:tc>
        <w:tc>
          <w:tcPr>
            <w:tcW w:w="2975" w:type="dxa"/>
          </w:tcPr>
          <w:p w14:paraId="59646E26" w14:textId="3D6312AD" w:rsidR="00212E45" w:rsidRPr="00F6766E" w:rsidRDefault="003C582E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Sketch a Mayan artefact. </w:t>
            </w:r>
          </w:p>
        </w:tc>
      </w:tr>
      <w:tr w:rsidR="00212E45" w14:paraId="1402EF13" w14:textId="77777777" w:rsidTr="008C097C">
        <w:trPr>
          <w:trHeight w:val="1950"/>
        </w:trPr>
        <w:tc>
          <w:tcPr>
            <w:tcW w:w="2969" w:type="dxa"/>
          </w:tcPr>
          <w:p w14:paraId="0A4D07F5" w14:textId="3AD61BCA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Make a model of a Mayan house. </w:t>
            </w:r>
          </w:p>
        </w:tc>
        <w:tc>
          <w:tcPr>
            <w:tcW w:w="2969" w:type="dxa"/>
          </w:tcPr>
          <w:p w14:paraId="48370A62" w14:textId="63A8E6F1" w:rsidR="00212E45" w:rsidRPr="00F6766E" w:rsidRDefault="003C582E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Research two things that were invented by the Mayans. Create a fact file about them. </w:t>
            </w:r>
          </w:p>
        </w:tc>
        <w:tc>
          <w:tcPr>
            <w:tcW w:w="2970" w:type="dxa"/>
          </w:tcPr>
          <w:p w14:paraId="02963D47" w14:textId="2DCECB07" w:rsidR="00212E45" w:rsidRPr="00F6766E" w:rsidRDefault="003C582E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Draw and label a map of where the Maya were located. </w:t>
            </w:r>
          </w:p>
        </w:tc>
        <w:tc>
          <w:tcPr>
            <w:tcW w:w="2970" w:type="dxa"/>
          </w:tcPr>
          <w:p w14:paraId="58B980F1" w14:textId="3BF6B593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Write the rules to a Mayan sport. </w:t>
            </w:r>
          </w:p>
        </w:tc>
        <w:tc>
          <w:tcPr>
            <w:tcW w:w="2975" w:type="dxa"/>
          </w:tcPr>
          <w:p w14:paraId="481B40D2" w14:textId="56F64759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Write a story set in the </w:t>
            </w:r>
            <w:r w:rsidR="003C582E" w:rsidRPr="00F6766E">
              <w:rPr>
                <w:rFonts w:ascii="XCCW Joined 8a" w:hAnsi="XCCW Joined 8a"/>
              </w:rPr>
              <w:t>time</w:t>
            </w:r>
            <w:r w:rsidRPr="00F6766E">
              <w:rPr>
                <w:rFonts w:ascii="XCCW Joined 8a" w:hAnsi="XCCW Joined 8a"/>
              </w:rPr>
              <w:t xml:space="preserve"> of the ancient Maya. </w:t>
            </w:r>
          </w:p>
          <w:p w14:paraId="21EADFF3" w14:textId="77777777" w:rsidR="007B3F83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>Include:</w:t>
            </w:r>
          </w:p>
          <w:p w14:paraId="5A0C8469" w14:textId="6BDCF6BA" w:rsidR="007B3F83" w:rsidRPr="00F6766E" w:rsidRDefault="007B3F83" w:rsidP="007B3F83">
            <w:pPr>
              <w:pStyle w:val="ListParagraph"/>
              <w:numPr>
                <w:ilvl w:val="0"/>
                <w:numId w:val="1"/>
              </w:num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>A beginning</w:t>
            </w:r>
          </w:p>
          <w:p w14:paraId="636CE6F4" w14:textId="77777777" w:rsidR="007B3F83" w:rsidRPr="00F6766E" w:rsidRDefault="007B3F83" w:rsidP="007B3F83">
            <w:pPr>
              <w:pStyle w:val="ListParagraph"/>
              <w:numPr>
                <w:ilvl w:val="0"/>
                <w:numId w:val="1"/>
              </w:num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A build up </w:t>
            </w:r>
          </w:p>
          <w:p w14:paraId="5098F32A" w14:textId="77777777" w:rsidR="007B3F83" w:rsidRPr="00F6766E" w:rsidRDefault="003C582E" w:rsidP="007B3F83">
            <w:pPr>
              <w:pStyle w:val="ListParagraph"/>
              <w:numPr>
                <w:ilvl w:val="0"/>
                <w:numId w:val="1"/>
              </w:num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>A problem</w:t>
            </w:r>
          </w:p>
          <w:p w14:paraId="3EC3D203" w14:textId="77777777" w:rsidR="003C582E" w:rsidRPr="00F6766E" w:rsidRDefault="003C582E" w:rsidP="007B3F83">
            <w:pPr>
              <w:pStyle w:val="ListParagraph"/>
              <w:numPr>
                <w:ilvl w:val="0"/>
                <w:numId w:val="1"/>
              </w:num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>A solution</w:t>
            </w:r>
          </w:p>
          <w:p w14:paraId="5F948793" w14:textId="4E0B2B90" w:rsidR="003C582E" w:rsidRPr="00F6766E" w:rsidRDefault="003C582E" w:rsidP="007B3F83">
            <w:pPr>
              <w:pStyle w:val="ListParagraph"/>
              <w:numPr>
                <w:ilvl w:val="0"/>
                <w:numId w:val="1"/>
              </w:num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>An ending</w:t>
            </w:r>
          </w:p>
        </w:tc>
      </w:tr>
    </w:tbl>
    <w:p w14:paraId="084AB47A" w14:textId="77777777" w:rsidR="009B2EEA" w:rsidRDefault="009B2EEA"/>
    <w:sectPr w:rsidR="009B2EEA" w:rsidSect="00212E4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39455" w14:textId="77777777" w:rsidR="007B3F83" w:rsidRDefault="007B3F83" w:rsidP="007B3F83">
      <w:pPr>
        <w:spacing w:after="0" w:line="240" w:lineRule="auto"/>
      </w:pPr>
      <w:r>
        <w:separator/>
      </w:r>
    </w:p>
  </w:endnote>
  <w:endnote w:type="continuationSeparator" w:id="0">
    <w:p w14:paraId="1B472566" w14:textId="77777777" w:rsidR="007B3F83" w:rsidRDefault="007B3F83" w:rsidP="007B3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CBEC8" w14:textId="77777777" w:rsidR="007B3F83" w:rsidRDefault="007B3F83" w:rsidP="007B3F83">
      <w:pPr>
        <w:spacing w:after="0" w:line="240" w:lineRule="auto"/>
      </w:pPr>
      <w:r>
        <w:separator/>
      </w:r>
    </w:p>
  </w:footnote>
  <w:footnote w:type="continuationSeparator" w:id="0">
    <w:p w14:paraId="709E356F" w14:textId="77777777" w:rsidR="007B3F83" w:rsidRDefault="007B3F83" w:rsidP="007B3F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E5CD" w14:textId="4A60CBE4" w:rsidR="007B3F83" w:rsidRDefault="007B3F83" w:rsidP="007B3F83">
    <w:pPr>
      <w:pStyle w:val="Header"/>
      <w:jc w:val="center"/>
    </w:pPr>
    <w:r w:rsidRPr="00212E45">
      <w:rPr>
        <w:rFonts w:ascii="XCCW Joined 8a" w:hAnsi="XCCW Joined 8a"/>
        <w:b/>
        <w:bCs/>
        <w:sz w:val="28"/>
        <w:szCs w:val="28"/>
      </w:rPr>
      <w:t>Maya Homework Grid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B16A90"/>
    <w:multiLevelType w:val="hybridMultilevel"/>
    <w:tmpl w:val="1CE4C5D2"/>
    <w:lvl w:ilvl="0" w:tplc="54943A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538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E45"/>
    <w:rsid w:val="00053B18"/>
    <w:rsid w:val="0017029B"/>
    <w:rsid w:val="00212E45"/>
    <w:rsid w:val="003C582E"/>
    <w:rsid w:val="00667A9F"/>
    <w:rsid w:val="006751DF"/>
    <w:rsid w:val="006C7C00"/>
    <w:rsid w:val="007B3F83"/>
    <w:rsid w:val="008C097C"/>
    <w:rsid w:val="009B2EEA"/>
    <w:rsid w:val="00F37583"/>
    <w:rsid w:val="00F6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374C1"/>
  <w15:chartTrackingRefBased/>
  <w15:docId w15:val="{C41888D6-245A-4A6B-B379-5A3558DC4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2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B3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F83"/>
  </w:style>
  <w:style w:type="paragraph" w:styleId="Footer">
    <w:name w:val="footer"/>
    <w:basedOn w:val="Normal"/>
    <w:link w:val="FooterChar"/>
    <w:uiPriority w:val="99"/>
    <w:unhideWhenUsed/>
    <w:rsid w:val="007B3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F83"/>
  </w:style>
  <w:style w:type="paragraph" w:styleId="ListParagraph">
    <w:name w:val="List Paragraph"/>
    <w:basedOn w:val="Normal"/>
    <w:uiPriority w:val="34"/>
    <w:qFormat/>
    <w:rsid w:val="007B3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Billie Danson</dc:creator>
  <cp:keywords/>
  <dc:description/>
  <cp:lastModifiedBy>Fran Pellett</cp:lastModifiedBy>
  <cp:revision>2</cp:revision>
  <dcterms:created xsi:type="dcterms:W3CDTF">2023-11-10T16:49:00Z</dcterms:created>
  <dcterms:modified xsi:type="dcterms:W3CDTF">2023-11-10T16:49:00Z</dcterms:modified>
</cp:coreProperties>
</file>